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AB" w:rsidRDefault="00F83321">
      <w:r>
        <w:t>Solar System Study Guide</w:t>
      </w:r>
      <w:r w:rsidR="0045620B">
        <w:tab/>
      </w:r>
      <w:r w:rsidR="0045620B">
        <w:tab/>
      </w:r>
      <w:r w:rsidR="0045620B">
        <w:tab/>
      </w:r>
      <w:r w:rsidR="0045620B">
        <w:tab/>
      </w:r>
      <w:r w:rsidR="0045620B">
        <w:tab/>
      </w:r>
      <w:r w:rsidR="0045620B">
        <w:tab/>
      </w:r>
      <w:r w:rsidR="0045620B">
        <w:tab/>
        <w:t>Name</w:t>
      </w:r>
      <w:proofErr w:type="gramStart"/>
      <w:r w:rsidR="0045620B">
        <w:t>:_</w:t>
      </w:r>
      <w:proofErr w:type="gramEnd"/>
      <w:r w:rsidR="0045620B">
        <w:t>_____________</w:t>
      </w:r>
    </w:p>
    <w:p w:rsidR="00F83321" w:rsidRDefault="00F83321">
      <w:r>
        <w:t>Standard I Objective 2</w:t>
      </w:r>
      <w:bookmarkStart w:id="0" w:name="_GoBack"/>
      <w:bookmarkEnd w:id="0"/>
    </w:p>
    <w:p w:rsidR="00F83321" w:rsidRDefault="00F83321" w:rsidP="00F83321">
      <w:r>
        <w:t>I can identify the scientific evidence for the age of the solar system, including Earth.</w:t>
      </w:r>
      <w:r w:rsidR="008657CF">
        <w:t xml:space="preserve"> </w:t>
      </w:r>
      <w:proofErr w:type="spellStart"/>
      <w:proofErr w:type="gramStart"/>
      <w:r w:rsidR="008657CF">
        <w:t>Ie</w:t>
      </w:r>
      <w:proofErr w:type="spellEnd"/>
      <w:r w:rsidR="008657CF">
        <w:t>.</w:t>
      </w:r>
      <w:proofErr w:type="gramEnd"/>
      <w:r w:rsidR="008657CF">
        <w:t xml:space="preserve"> </w:t>
      </w:r>
      <w:proofErr w:type="gramStart"/>
      <w:r w:rsidR="008657CF">
        <w:t>radioactive</w:t>
      </w:r>
      <w:proofErr w:type="gramEnd"/>
      <w:r w:rsidR="008657CF">
        <w:t xml:space="preserve"> dating, radiocarbon dating</w:t>
      </w:r>
      <w:r>
        <w:t xml:space="preserve"> </w:t>
      </w:r>
    </w:p>
    <w:p w:rsidR="00F83321" w:rsidRDefault="00F83321" w:rsidP="00F83321"/>
    <w:p w:rsidR="00F83321" w:rsidRDefault="00F83321" w:rsidP="00F83321"/>
    <w:p w:rsidR="00F83321" w:rsidRDefault="008657CF" w:rsidP="00F83321">
      <w:r>
        <w:t>I can d</w:t>
      </w:r>
      <w:r w:rsidRPr="008657CF">
        <w:t>escribe the nebular theory of solar system formation and the evidence supporting it (e.g., solar system structure due to gravity, motion and temperature; composition and age of meteorites; observations of newly forming stars</w:t>
      </w:r>
      <w:r w:rsidR="00F83321">
        <w:t xml:space="preserve">. </w:t>
      </w:r>
    </w:p>
    <w:p w:rsidR="00F83321" w:rsidRDefault="00F83321" w:rsidP="00F83321"/>
    <w:p w:rsidR="00F83321" w:rsidRDefault="00F83321" w:rsidP="00F83321"/>
    <w:p w:rsidR="00F83321" w:rsidRDefault="00F83321" w:rsidP="00F83321"/>
    <w:p w:rsidR="00F83321" w:rsidRDefault="00F83321" w:rsidP="00F83321">
      <w:r>
        <w:t>I can compare the composition of objects in the solar system to their distance from the sun.</w:t>
      </w:r>
    </w:p>
    <w:p w:rsidR="00F83321" w:rsidRDefault="00F83321" w:rsidP="00F83321"/>
    <w:p w:rsidR="00F83321" w:rsidRDefault="00F83321" w:rsidP="00F83321"/>
    <w:p w:rsidR="00F83321" w:rsidRDefault="00F83321" w:rsidP="00F83321"/>
    <w:p w:rsidR="00F83321" w:rsidRDefault="00F83321" w:rsidP="00F83321">
      <w:r>
        <w:t xml:space="preserve">I can compare the size of the solar system to the Milky Way galaxy. </w:t>
      </w:r>
    </w:p>
    <w:p w:rsidR="00F83321" w:rsidRDefault="00F83321" w:rsidP="00F83321"/>
    <w:p w:rsidR="00F83321" w:rsidRDefault="00F83321" w:rsidP="00F83321"/>
    <w:p w:rsidR="00F83321" w:rsidRDefault="00F83321" w:rsidP="00F83321"/>
    <w:p w:rsidR="00F83321" w:rsidRDefault="00F83321" w:rsidP="00F83321">
      <w:r>
        <w:t>I can compare the size and scale of objects within the solar system.</w:t>
      </w:r>
    </w:p>
    <w:p w:rsidR="00F83321" w:rsidRDefault="00F83321" w:rsidP="00F83321"/>
    <w:p w:rsidR="00F83321" w:rsidRDefault="00F83321" w:rsidP="00F83321"/>
    <w:p w:rsidR="00170614" w:rsidRDefault="00170614" w:rsidP="00F83321"/>
    <w:p w:rsidR="00F83321" w:rsidRDefault="00F83321" w:rsidP="00F83321">
      <w:r>
        <w:t>I can evaluate the conditions that exist on the other planets and moons in the solar system In comparison to the Earth.</w:t>
      </w:r>
    </w:p>
    <w:sectPr w:rsidR="00F8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21"/>
    <w:rsid w:val="00170614"/>
    <w:rsid w:val="0045620B"/>
    <w:rsid w:val="005154AB"/>
    <w:rsid w:val="007F58AD"/>
    <w:rsid w:val="008657CF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Kindrick</dc:creator>
  <cp:lastModifiedBy>David Kindrick</cp:lastModifiedBy>
  <cp:revision>4</cp:revision>
  <cp:lastPrinted>2013-10-29T15:38:00Z</cp:lastPrinted>
  <dcterms:created xsi:type="dcterms:W3CDTF">2013-10-28T20:19:00Z</dcterms:created>
  <dcterms:modified xsi:type="dcterms:W3CDTF">2013-10-29T17:53:00Z</dcterms:modified>
</cp:coreProperties>
</file>